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025ACC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7F922D3A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025ACC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4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7EF5C112" w:rsidR="00550911" w:rsidRPr="00572C43" w:rsidRDefault="0053103A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34FCC63A" wp14:editId="1D33341C">
            <wp:extent cx="3671309" cy="2755265"/>
            <wp:effectExtent l="0" t="0" r="5715" b="6985"/>
            <wp:docPr id="14323300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30087" name="Imagen 14323300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030" cy="275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025ACC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572C43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56D0E0ED" w:rsidR="000B0E70" w:rsidRPr="008763B7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271FC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903C42" w:rsidRPr="00903C42">
              <w:rPr>
                <w:rFonts w:ascii="Avenir Next LT Pro" w:hAnsi="Avenir Next LT Pro" w:cs="Arial"/>
                <w:sz w:val="22"/>
                <w:szCs w:val="22"/>
              </w:rPr>
              <w:t>53</w:t>
            </w:r>
            <w:r w:rsidR="001370E2">
              <w:rPr>
                <w:rFonts w:ascii="Avenir Next LT Pro" w:hAnsi="Avenir Next LT Pro" w:cs="Arial"/>
                <w:sz w:val="22"/>
                <w:szCs w:val="22"/>
              </w:rPr>
              <w:t>438</w:t>
            </w:r>
            <w:r w:rsidR="00903C42" w:rsidRPr="00903C42">
              <w:rPr>
                <w:rFonts w:ascii="Avenir Next LT Pro" w:hAnsi="Avenir Next LT Pro" w:cs="Arial"/>
                <w:sz w:val="22"/>
                <w:szCs w:val="22"/>
              </w:rPr>
              <w:t xml:space="preserve"> - SFC-</w:t>
            </w:r>
            <w:r w:rsidR="001370E2">
              <w:rPr>
                <w:rFonts w:ascii="Avenir Next LT Pro" w:hAnsi="Avenir Next LT Pro" w:cs="Arial"/>
                <w:sz w:val="22"/>
                <w:szCs w:val="22"/>
              </w:rPr>
              <w:t>252737</w:t>
            </w:r>
          </w:p>
          <w:p w14:paraId="3BC36829" w14:textId="11972DEB" w:rsidR="00252E03" w:rsidRPr="004271FC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572C43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B34F6A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7A1AF9E5" w:rsidR="0024705D" w:rsidRPr="004271FC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CA12C0">
              <w:rPr>
                <w:rFonts w:ascii="Avenir Next LT Pro" w:hAnsi="Avenir Next LT Pro" w:cs="Arial"/>
                <w:sz w:val="22"/>
                <w:szCs w:val="22"/>
                <w:lang w:val="es-CL"/>
              </w:rPr>
              <w:t>FOTOVOLTAICA TARAPACA SPA</w:t>
            </w:r>
          </w:p>
        </w:tc>
      </w:tr>
    </w:tbl>
    <w:p w14:paraId="0C341DBF" w14:textId="77777777" w:rsidR="0036705E" w:rsidRPr="004271FC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025ACC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5A77BE49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CA12C0">
              <w:rPr>
                <w:rFonts w:ascii="Avenir Next LT Pro" w:hAnsi="Avenir Next LT Pro" w:cs="Arial"/>
                <w:sz w:val="22"/>
                <w:szCs w:val="22"/>
                <w:lang w:val="es-CL"/>
              </w:rPr>
              <w:t>4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0C1557FE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E723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52376D61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A12C0">
              <w:rPr>
                <w:rFonts w:ascii="Avenir Next LT Pro" w:hAnsi="Avenir Next LT Pro" w:cs="Arial"/>
                <w:sz w:val="22"/>
                <w:szCs w:val="22"/>
                <w:lang w:val="es-CL"/>
              </w:rPr>
              <w:t>10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261E4C08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CA12C0">
              <w:rPr>
                <w:rFonts w:ascii="Avenir Next LT Pro" w:hAnsi="Avenir Next LT Pro" w:cs="Arial"/>
                <w:sz w:val="22"/>
                <w:szCs w:val="22"/>
                <w:lang w:val="es-CL"/>
              </w:rPr>
              <w:t>10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685"/>
      </w:tblGrid>
      <w:tr w:rsidR="003236F8" w14:paraId="42E2E746" w14:textId="77777777" w:rsidTr="003236F8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3236F8" w:rsidRPr="00025ACC" w14:paraId="72F37630" w14:textId="77777777" w:rsidTr="003236F8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59457CDC" w:rsidR="00023363" w:rsidRPr="00953AF6" w:rsidRDefault="00263040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CA12C0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10</w:t>
            </w:r>
            <w:r w:rsidR="00023363"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1025745F" w:rsidR="00023363" w:rsidRPr="00AC338D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C2493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7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C2493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17009C29" w:rsidR="00023363" w:rsidRPr="00AC338D" w:rsidRDefault="008F45DF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C2493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7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C2493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33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237CB965" w:rsidR="00023363" w:rsidRPr="00AC338D" w:rsidRDefault="003236F8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F54B3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F54B3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025ACC" w14:paraId="014B4B2A" w14:textId="77777777" w:rsidTr="003236F8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953AF6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000A2FBB" w:rsidR="00240557" w:rsidRPr="00AC338D" w:rsidRDefault="00317EDA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F54B3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8</w:t>
            </w:r>
            <w:r w:rsidR="00240557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F54B3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572C43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6D267537" w:rsidR="00953AF6" w:rsidRPr="00953AF6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953AF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 xml:space="preserve"> </w:t>
        </w:r>
        <w:r w:rsidR="00253B23" w:rsidRPr="00735D5B">
          <w:rPr>
            <w:rFonts w:ascii="Avenir Next LT Pro" w:hAnsi="Avenir Next LT Pro"/>
            <w:b/>
            <w:bCs/>
            <w:color w:val="303030"/>
            <w:sz w:val="22"/>
            <w:szCs w:val="22"/>
            <w:lang w:val="es-CL" w:eastAsia="es-CL"/>
          </w:rPr>
          <w:t>Proyecto Fotovoltaica Tarapacá S</w:t>
        </w:r>
        <w:r w:rsidR="00253B23">
          <w:rPr>
            <w:rFonts w:ascii="Avenir Next LT Pro" w:hAnsi="Avenir Next LT Pro"/>
            <w:b/>
            <w:bCs/>
            <w:color w:val="303030"/>
            <w:sz w:val="22"/>
            <w:szCs w:val="22"/>
            <w:lang w:val="es-CL" w:eastAsia="es-CL"/>
          </w:rPr>
          <w:t>PA</w:t>
        </w:r>
        <w:r w:rsidR="00253B23">
          <w:rPr>
            <w:rFonts w:ascii="Avenir Next LT Pro" w:hAnsi="Avenir Next LT Pro"/>
            <w:color w:val="303030"/>
            <w:sz w:val="22"/>
            <w:szCs w:val="22"/>
            <w:lang w:val="es-CL" w:eastAsia="es-CL"/>
          </w:rPr>
          <w:t>.</w:t>
        </w:r>
        <w:r w:rsidR="00253B23" w:rsidRPr="009E1208">
          <w:rPr>
            <w:lang w:val="es-CL"/>
          </w:rPr>
          <w:t xml:space="preserve"> </w:t>
        </w:r>
      </w:hyperlink>
    </w:p>
    <w:p w14:paraId="213EFA26" w14:textId="485FCCCA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en 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Alto Patillo, ruta A-760</w:t>
      </w:r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F73B6E" w:rsidRPr="00F73B6E" w14:paraId="6A25A01C" w14:textId="77777777" w:rsidTr="00F73B6E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04CEA973" w:rsidR="00F73B6E" w:rsidRPr="00F73B6E" w:rsidRDefault="001167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MSMU 813866-0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7763C49F" w:rsidR="00F73B6E" w:rsidRPr="00F73B6E" w:rsidRDefault="001167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F73B6E"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3A8BC998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B/L 1</w:t>
            </w:r>
            <w:r w:rsidR="001167F3">
              <w:rPr>
                <w:rFonts w:ascii="Avenir Next LT Pro" w:hAnsi="Avenir Next LT Pro"/>
                <w:sz w:val="22"/>
                <w:szCs w:val="22"/>
              </w:rPr>
              <w:t>070342855</w:t>
            </w:r>
          </w:p>
        </w:tc>
      </w:tr>
      <w:tr w:rsidR="00F73B6E" w:rsidRPr="00F73B6E" w14:paraId="27C00933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F73B6E" w:rsidRPr="00F73B6E" w14:paraId="5D0D2CFB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2574396F" w:rsidR="00F73B6E" w:rsidRPr="00F73B6E" w:rsidRDefault="005075C1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410285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7FC380F5" w:rsidR="00F73B6E" w:rsidRPr="00E62228" w:rsidRDefault="005075C1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075C1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Torque </w:t>
            </w:r>
            <w:proofErr w:type="spellStart"/>
            <w:r w:rsidRPr="005075C1">
              <w:rPr>
                <w:rFonts w:ascii="Avenir Next LT Pro" w:hAnsi="Avenir Next LT Pro"/>
                <w:sz w:val="22"/>
                <w:szCs w:val="22"/>
                <w:lang w:val="es-CL"/>
              </w:rPr>
              <w:t>Tube</w:t>
            </w:r>
            <w:proofErr w:type="spellEnd"/>
            <w:r w:rsidRPr="005075C1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, 1156mm, 9 Module, 11.07m, 2.2mm </w:t>
            </w:r>
            <w:proofErr w:type="spellStart"/>
            <w:r w:rsidRPr="005075C1">
              <w:rPr>
                <w:rFonts w:ascii="Avenir Next LT Pro" w:hAnsi="Avenir Next LT Pro"/>
                <w:sz w:val="22"/>
                <w:szCs w:val="22"/>
                <w:lang w:val="es-CL"/>
              </w:rPr>
              <w:t>thk</w:t>
            </w:r>
            <w:proofErr w:type="spellEnd"/>
            <w:r w:rsidRPr="005075C1">
              <w:rPr>
                <w:rFonts w:ascii="Avenir Next LT Pro" w:hAnsi="Avenir Next LT Pro"/>
                <w:sz w:val="22"/>
                <w:szCs w:val="22"/>
                <w:lang w:val="es-CL"/>
              </w:rPr>
              <w:t>, 67ksi, G90</w:t>
            </w:r>
          </w:p>
        </w:tc>
      </w:tr>
    </w:tbl>
    <w:p w14:paraId="04AEF0F1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A112DB6" w14:textId="77777777" w:rsidR="002D620F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5B824D0" w14:textId="77777777" w:rsidR="002D620F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172F9E6" w14:textId="77777777" w:rsidR="002D620F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AF47ED0" w14:textId="77777777" w:rsidR="002D620F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367170B" w14:textId="77777777" w:rsidR="002D620F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185B6FD" w14:textId="77777777" w:rsidR="002D620F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FFEDAFB" w14:textId="77777777" w:rsidR="002D620F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31158B3" w14:textId="77777777" w:rsidR="002D620F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E955DB4" w14:textId="77777777" w:rsidR="002D620F" w:rsidRPr="00F73B6E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FC6AC4" w:rsidRPr="00533A68" w14:paraId="57FD11B9" w14:textId="77777777" w:rsidTr="00875CCE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73F575EE" w:rsidR="00FC6AC4" w:rsidRP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FC6AC4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CXDU 22965-6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FC6AC4" w:rsidRP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C6AC4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0EAB19AE" w:rsidR="00FC6AC4" w:rsidRP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C6A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11 PACKAGES</w:t>
            </w:r>
          </w:p>
          <w:p w14:paraId="3F87CE2B" w14:textId="4F7E4C11" w:rsidR="00FC6AC4" w:rsidRP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C6AC4">
              <w:rPr>
                <w:rFonts w:ascii="Avenir Next LT Pro" w:hAnsi="Avenir Next LT Pro"/>
                <w:sz w:val="22"/>
                <w:szCs w:val="22"/>
              </w:rPr>
              <w:t>B/</w:t>
            </w:r>
            <w:proofErr w:type="gramStart"/>
            <w:r w:rsidRPr="00FC6AC4">
              <w:rPr>
                <w:rFonts w:ascii="Avenir Next LT Pro" w:hAnsi="Avenir Next LT Pro"/>
                <w:sz w:val="22"/>
                <w:szCs w:val="22"/>
              </w:rPr>
              <w:t>L  1070343227</w:t>
            </w:r>
            <w:proofErr w:type="gramEnd"/>
          </w:p>
        </w:tc>
      </w:tr>
      <w:tr w:rsidR="00FC6AC4" w:rsidRPr="00533A68" w14:paraId="0797B4E6" w14:textId="77777777" w:rsidTr="00875CCE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FC6AC4" w:rsidRPr="00533A68" w14:paraId="48BFD6C7" w14:textId="77777777" w:rsidTr="00875CCE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279DA0D9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400049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01B868F8" w:rsidR="00FC6AC4" w:rsidRPr="002D620F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2D620F">
              <w:rPr>
                <w:rFonts w:ascii="Avenir Next LT Pro" w:hAnsi="Avenir Next LT Pro"/>
                <w:sz w:val="22"/>
                <w:szCs w:val="22"/>
              </w:rPr>
              <w:t xml:space="preserve">Torque Tube, 1156mm, 7 + 2 Module, 10.99m, 2.2mm </w:t>
            </w:r>
            <w:proofErr w:type="spellStart"/>
            <w:r w:rsidRPr="002D620F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2D620F">
              <w:rPr>
                <w:rFonts w:ascii="Avenir Next LT Pro" w:hAnsi="Avenir Next LT Pro"/>
                <w:sz w:val="22"/>
                <w:szCs w:val="22"/>
              </w:rPr>
              <w:t>, Swage OD 120mm, 67ksi, G90</w:t>
            </w:r>
          </w:p>
        </w:tc>
      </w:tr>
      <w:tr w:rsidR="00FC6AC4" w:rsidRPr="00533A68" w14:paraId="40922716" w14:textId="77777777" w:rsidTr="00875CCE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40E664FB" w14:textId="77777777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61BCC673" w14:textId="77777777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2161EBE" w14:textId="41F26044" w:rsidR="00FC6AC4" w:rsidRPr="00533A68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5A62741" w14:textId="72EAA510" w:rsid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21185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23CC65A" w14:textId="3CD789B0" w:rsidR="00FC6AC4" w:rsidRP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C6AC4">
              <w:rPr>
                <w:rFonts w:ascii="Avenir Next LT Pro" w:hAnsi="Avenir Next LT Pro"/>
                <w:sz w:val="22"/>
                <w:szCs w:val="22"/>
              </w:rPr>
              <w:t>Double Upper Damper Mount Assembly, SRE</w:t>
            </w:r>
          </w:p>
        </w:tc>
      </w:tr>
      <w:tr w:rsidR="00FC6AC4" w:rsidRPr="00533A68" w14:paraId="191E5A63" w14:textId="77777777" w:rsidTr="00875CCE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43859CDD" w14:textId="77777777" w:rsidR="00FC6AC4" w:rsidRP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77DFB009" w14:textId="77777777" w:rsidR="00FC6AC4" w:rsidRP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B713CBC" w14:textId="3C7E44F5" w:rsid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3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233CEB1" w14:textId="6294F80A" w:rsidR="00FC6AC4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21186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88D2056" w14:textId="43AAEAA7" w:rsidR="00FC6AC4" w:rsidRPr="002D620F" w:rsidRDefault="00FC6AC4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C6AC4">
              <w:rPr>
                <w:rFonts w:ascii="Avenir Next LT Pro" w:hAnsi="Avenir Next LT Pro"/>
                <w:sz w:val="22"/>
                <w:szCs w:val="22"/>
                <w:lang w:val="es-CL"/>
              </w:rPr>
              <w:t>Lower Damper Mount</w:t>
            </w:r>
          </w:p>
        </w:tc>
      </w:tr>
    </w:tbl>
    <w:p w14:paraId="2CA4C2D8" w14:textId="77777777" w:rsidR="00F80AA8" w:rsidRPr="00F73B6E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26C95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26C95" w:rsidRPr="00CC0200" w:rsidRDefault="00B26C95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10F7FFB3" w:rsidR="00B26C95" w:rsidRPr="00CC0200" w:rsidRDefault="00B26C95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461073-3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26C95" w:rsidRPr="00E02352" w:rsidRDefault="00B26C9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040ECC5F" w:rsidR="00B26C95" w:rsidRDefault="00B26C9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6AF0881D" w:rsidR="00B26C95" w:rsidRPr="003666C7" w:rsidRDefault="00B26C9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1070342855</w:t>
            </w:r>
          </w:p>
        </w:tc>
      </w:tr>
      <w:tr w:rsidR="00B26C95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26C95" w:rsidRPr="00CC0200" w:rsidRDefault="00B26C95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26C95" w:rsidRPr="00CC0200" w:rsidRDefault="00B26C95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26C95" w:rsidRPr="004B6188" w:rsidRDefault="00B26C9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26C95" w:rsidRPr="004B6188" w:rsidRDefault="00B26C9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26C95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26C95" w:rsidRPr="00CC0200" w:rsidRDefault="00B26C95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26C95" w:rsidRPr="00CC0200" w:rsidRDefault="00B26C95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26C95" w:rsidRPr="00CC0200" w:rsidRDefault="00B26C9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2A89A4DA" w:rsidR="00B26C95" w:rsidRPr="004B6188" w:rsidRDefault="00B26C9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405112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27905BCF" w:rsidR="00B26C95" w:rsidRPr="00E13EFA" w:rsidRDefault="00B26C95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57024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Torque </w:t>
            </w:r>
            <w:proofErr w:type="spellStart"/>
            <w:r w:rsidRPr="00057024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Tube</w:t>
            </w:r>
            <w:proofErr w:type="spellEnd"/>
            <w:r w:rsidRPr="00057024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, 1156mm, 8 Module, 9.92m, 2.2mm </w:t>
            </w:r>
            <w:proofErr w:type="spellStart"/>
            <w:r w:rsidRPr="00057024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thk</w:t>
            </w:r>
            <w:proofErr w:type="spellEnd"/>
            <w:r w:rsidRPr="00057024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, 67ksi, G90</w:t>
            </w:r>
          </w:p>
        </w:tc>
      </w:tr>
      <w:tr w:rsidR="00B26C95" w:rsidRPr="00CC0200" w14:paraId="71AD0D34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6B20078" w14:textId="77777777" w:rsidR="00B26C95" w:rsidRPr="00CC0200" w:rsidRDefault="00B26C95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5C8B92F" w14:textId="77777777" w:rsidR="00B26C95" w:rsidRPr="00CC0200" w:rsidRDefault="00B26C95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07525C1" w14:textId="16E0890B" w:rsidR="00B26C95" w:rsidRPr="00CC0200" w:rsidRDefault="00B26C9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936233E" w14:textId="0FBFCF39" w:rsidR="00B26C95" w:rsidRDefault="00B26C9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24318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CF30253" w14:textId="145FBC91" w:rsidR="00B26C95" w:rsidRPr="0004493B" w:rsidRDefault="00B26C95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4493B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2.4.8, 400mm, Light, G90, TW, W6</w:t>
            </w:r>
          </w:p>
        </w:tc>
      </w:tr>
    </w:tbl>
    <w:p w14:paraId="1952E5D4" w14:textId="77777777" w:rsid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D9C7552" w14:textId="77777777" w:rsidR="0075345B" w:rsidRPr="00B043B8" w:rsidRDefault="0075345B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D601C" w:rsidRPr="00CC0200" w14:paraId="4159931E" w14:textId="77777777" w:rsidTr="009905C0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9D27B4D" w14:textId="77777777" w:rsidR="00BD601C" w:rsidRPr="00CC0200" w:rsidRDefault="00BD601C" w:rsidP="009905C0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AD101BB" w14:textId="77777777" w:rsidR="00BD601C" w:rsidRPr="00CC0200" w:rsidRDefault="00BD601C" w:rsidP="009905C0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F3C24B8" w14:textId="77777777" w:rsidR="00BD601C" w:rsidRPr="00CC0200" w:rsidRDefault="00BD601C" w:rsidP="009905C0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D601C" w:rsidRPr="00CC0200" w14:paraId="2360B23E" w14:textId="77777777" w:rsidTr="009905C0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46DAB82" w14:textId="14A7C634" w:rsidR="00BD601C" w:rsidRPr="00CC0200" w:rsidRDefault="00BD601C" w:rsidP="009905C0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1E596A41" w14:textId="296E370D" w:rsidR="00BD601C" w:rsidRPr="00CC0200" w:rsidRDefault="00BD601C" w:rsidP="009905C0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481773</w:t>
            </w:r>
            <w:r w:rsidR="0075345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74DF2CA" w14:textId="77777777" w:rsidR="00BD601C" w:rsidRPr="00E02352" w:rsidRDefault="00BD601C" w:rsidP="009905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34680B8C" w14:textId="5313A169" w:rsidR="00BD601C" w:rsidRDefault="0075345B" w:rsidP="009905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36</w:t>
            </w:r>
            <w:r w:rsidR="00BD601C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D601C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D601C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68FBD5F" w14:textId="77777777" w:rsidR="00BD601C" w:rsidRPr="003666C7" w:rsidRDefault="00BD601C" w:rsidP="009905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1070342855</w:t>
            </w:r>
          </w:p>
        </w:tc>
      </w:tr>
      <w:tr w:rsidR="00BD601C" w:rsidRPr="00CC0200" w14:paraId="15B776B3" w14:textId="77777777" w:rsidTr="009905C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FA2A800" w14:textId="77777777" w:rsidR="00BD601C" w:rsidRPr="00CC0200" w:rsidRDefault="00BD601C" w:rsidP="009905C0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E13D9AC" w14:textId="77777777" w:rsidR="00BD601C" w:rsidRPr="00CC0200" w:rsidRDefault="00BD601C" w:rsidP="009905C0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A9274E0" w14:textId="77777777" w:rsidR="00BD601C" w:rsidRPr="004B6188" w:rsidRDefault="00BD601C" w:rsidP="009905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9A8399" w14:textId="77777777" w:rsidR="00BD601C" w:rsidRPr="004B6188" w:rsidRDefault="00BD601C" w:rsidP="009905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D601C" w:rsidRPr="00CC0200" w14:paraId="74388CBE" w14:textId="77777777" w:rsidTr="009905C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A517D15" w14:textId="77777777" w:rsidR="00BD601C" w:rsidRPr="00CC0200" w:rsidRDefault="00BD601C" w:rsidP="009905C0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338501D" w14:textId="77777777" w:rsidR="00BD601C" w:rsidRPr="00CC0200" w:rsidRDefault="00BD601C" w:rsidP="009905C0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2665F4D" w14:textId="77777777" w:rsidR="00BD601C" w:rsidRPr="00CC0200" w:rsidRDefault="00BD601C" w:rsidP="009905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C62BCA1" w14:textId="5AF2DB5E" w:rsidR="00BD601C" w:rsidRPr="004B6188" w:rsidRDefault="00800F7C" w:rsidP="009905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24318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2EB340C" w14:textId="1A926593" w:rsidR="00BD601C" w:rsidRPr="00800F7C" w:rsidRDefault="00800F7C" w:rsidP="009905C0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800F7C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2.4.8, 400mm, Light, G90, TW, W6</w:t>
            </w:r>
          </w:p>
        </w:tc>
      </w:tr>
    </w:tbl>
    <w:p w14:paraId="0F50E795" w14:textId="77777777" w:rsidR="00AA4714" w:rsidRDefault="00AA471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1BD64D8" w14:textId="77777777" w:rsidR="00BD601C" w:rsidRDefault="00BD601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0EE77F8" w14:textId="77777777" w:rsidR="00FC6AC4" w:rsidRDefault="00FC6AC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C4E5833" w14:textId="77777777" w:rsidR="00FC6AC4" w:rsidRDefault="00FC6AC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756A7D1" w14:textId="77777777" w:rsidR="00FC6AC4" w:rsidRPr="00C02C96" w:rsidRDefault="00FC6AC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6FCCCC92" w:rsidR="009B79C9" w:rsidRDefault="00FF0FD5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>
        <w:rPr>
          <w:rFonts w:ascii="Avenir Next LT Pro" w:hAnsi="Avenir Next LT Pro" w:cs="Arial"/>
          <w:sz w:val="22"/>
          <w:szCs w:val="22"/>
          <w:lang w:val="es-MX"/>
        </w:rPr>
        <w:t>La rampla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 xml:space="preserve"> de los c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>amiones fueron</w:t>
      </w:r>
      <w:proofErr w:type="gramEnd"/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7B447D48" w14:textId="1044614B" w:rsidR="009B79C9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48151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Tuberías fueron cargadas sobre camión con grúa horquilla de </w:t>
      </w:r>
      <w:r w:rsidR="00820E7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3</w:t>
      </w:r>
      <w:r w:rsidR="00FA4482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ton.</w:t>
      </w:r>
    </w:p>
    <w:p w14:paraId="1F4B7012" w14:textId="77777777" w:rsidR="00175FF3" w:rsidRPr="00175FF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5DEFCC69" w14:textId="68A31A29" w:rsidR="005E78AF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9B79C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 y sin daños a la carga producto de la operación. Siendo 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617D5958" w:rsidR="00C9577A" w:rsidRPr="00C9577A" w:rsidRDefault="009650D5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HSHR54</w:t>
            </w:r>
          </w:p>
        </w:tc>
        <w:tc>
          <w:tcPr>
            <w:tcW w:w="1152" w:type="dxa"/>
          </w:tcPr>
          <w:p w14:paraId="55EA83FA" w14:textId="64F4EDC1" w:rsidR="00C9577A" w:rsidRPr="00C9577A" w:rsidRDefault="009650D5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GRFB16</w:t>
            </w:r>
          </w:p>
        </w:tc>
        <w:tc>
          <w:tcPr>
            <w:tcW w:w="1471" w:type="dxa"/>
          </w:tcPr>
          <w:p w14:paraId="4889D70D" w14:textId="0B90ABD3" w:rsidR="00C9577A" w:rsidRPr="00C9577A" w:rsidRDefault="00BC646A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894635F" w14:textId="34D47887" w:rsidR="00C9577A" w:rsidRPr="00C9577A" w:rsidRDefault="00BC646A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813866-0</w:t>
            </w:r>
          </w:p>
        </w:tc>
        <w:tc>
          <w:tcPr>
            <w:tcW w:w="1843" w:type="dxa"/>
          </w:tcPr>
          <w:p w14:paraId="1EC14534" w14:textId="1D268BBE" w:rsidR="00C9577A" w:rsidRPr="00C9577A" w:rsidRDefault="00BC646A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1070342855</w:t>
            </w:r>
          </w:p>
        </w:tc>
        <w:tc>
          <w:tcPr>
            <w:tcW w:w="1843" w:type="dxa"/>
          </w:tcPr>
          <w:p w14:paraId="10FB1E48" w14:textId="3B650F4D" w:rsidR="00C9577A" w:rsidRPr="00C9577A" w:rsidRDefault="00BC646A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337477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48349784" w:rsidR="00BB4161" w:rsidRPr="00C9577A" w:rsidRDefault="00BC646A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SPCW47</w:t>
            </w:r>
          </w:p>
        </w:tc>
        <w:tc>
          <w:tcPr>
            <w:tcW w:w="1152" w:type="dxa"/>
          </w:tcPr>
          <w:p w14:paraId="232BFC97" w14:textId="0D999BCF" w:rsidR="00BB4161" w:rsidRPr="00C9577A" w:rsidRDefault="00BC646A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</w:t>
            </w:r>
            <w:r w:rsidR="00EB05D2">
              <w:rPr>
                <w:rFonts w:ascii="Avenir Next LT Pro" w:hAnsi="Avenir Next LT Pro" w:cs="Arial"/>
                <w:sz w:val="22"/>
                <w:szCs w:val="22"/>
                <w:lang w:val="es-ES"/>
              </w:rPr>
              <w:t>GZ72</w:t>
            </w:r>
          </w:p>
        </w:tc>
        <w:tc>
          <w:tcPr>
            <w:tcW w:w="1471" w:type="dxa"/>
          </w:tcPr>
          <w:p w14:paraId="6985E127" w14:textId="53EB29CC" w:rsidR="00BB4161" w:rsidRPr="00C9577A" w:rsidRDefault="00EB05D2" w:rsidP="00A94CA9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11</w:t>
            </w:r>
          </w:p>
        </w:tc>
        <w:tc>
          <w:tcPr>
            <w:tcW w:w="1843" w:type="dxa"/>
          </w:tcPr>
          <w:p w14:paraId="501B8D21" w14:textId="7F7EDDA6" w:rsidR="00BB4161" w:rsidRPr="00C9577A" w:rsidRDefault="00EB05D2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CXDU 222965-6</w:t>
            </w:r>
          </w:p>
        </w:tc>
        <w:tc>
          <w:tcPr>
            <w:tcW w:w="1843" w:type="dxa"/>
          </w:tcPr>
          <w:p w14:paraId="4C01FD69" w14:textId="4008CBE4" w:rsidR="00BB4161" w:rsidRPr="00C9577A" w:rsidRDefault="00EB05D2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1070343227</w:t>
            </w:r>
          </w:p>
        </w:tc>
        <w:tc>
          <w:tcPr>
            <w:tcW w:w="1843" w:type="dxa"/>
          </w:tcPr>
          <w:p w14:paraId="0363777F" w14:textId="4868E110" w:rsidR="00BB4161" w:rsidRPr="00C9577A" w:rsidRDefault="00C4176E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338766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132FC108" w:rsidR="00BB4161" w:rsidRPr="00C9577A" w:rsidRDefault="00C4176E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PDRS67</w:t>
            </w:r>
          </w:p>
        </w:tc>
        <w:tc>
          <w:tcPr>
            <w:tcW w:w="1152" w:type="dxa"/>
          </w:tcPr>
          <w:p w14:paraId="31CCA88A" w14:textId="7E825EA3" w:rsidR="00BB4161" w:rsidRPr="00C9577A" w:rsidRDefault="00C4176E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JK2859</w:t>
            </w:r>
          </w:p>
        </w:tc>
        <w:tc>
          <w:tcPr>
            <w:tcW w:w="1471" w:type="dxa"/>
          </w:tcPr>
          <w:p w14:paraId="136A71C7" w14:textId="1E3BF784" w:rsidR="00BB4161" w:rsidRPr="00C9577A" w:rsidRDefault="00C4176E" w:rsidP="00A94CA9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13</w:t>
            </w:r>
          </w:p>
        </w:tc>
        <w:tc>
          <w:tcPr>
            <w:tcW w:w="1843" w:type="dxa"/>
          </w:tcPr>
          <w:p w14:paraId="759BA93F" w14:textId="0AFB7C7A" w:rsidR="00BB4161" w:rsidRPr="00C9577A" w:rsidRDefault="00FE4DE9" w:rsidP="00A94CA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461073-3</w:t>
            </w:r>
          </w:p>
        </w:tc>
        <w:tc>
          <w:tcPr>
            <w:tcW w:w="1843" w:type="dxa"/>
          </w:tcPr>
          <w:p w14:paraId="6FB8BA70" w14:textId="303194B4" w:rsidR="00BB4161" w:rsidRPr="00C9577A" w:rsidRDefault="00FE4DE9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1070342855</w:t>
            </w:r>
          </w:p>
        </w:tc>
        <w:tc>
          <w:tcPr>
            <w:tcW w:w="1843" w:type="dxa"/>
          </w:tcPr>
          <w:p w14:paraId="1CD551E7" w14:textId="4D354896" w:rsidR="00BB4161" w:rsidRPr="00C9577A" w:rsidRDefault="00FE4DE9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3374</w:t>
            </w:r>
            <w:r w:rsidR="00755531">
              <w:rPr>
                <w:rFonts w:ascii="Avenir Next LT Pro" w:hAnsi="Avenir Next LT Pro" w:cs="Arial"/>
                <w:sz w:val="22"/>
                <w:szCs w:val="22"/>
                <w:lang w:val="es-ES"/>
              </w:rPr>
              <w:t>75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755531" w:rsidRPr="00C4737B" w14:paraId="117369B3" w14:textId="77777777" w:rsidTr="009905C0">
        <w:trPr>
          <w:jc w:val="center"/>
        </w:trPr>
        <w:tc>
          <w:tcPr>
            <w:tcW w:w="758" w:type="dxa"/>
            <w:shd w:val="clear" w:color="auto" w:fill="004CAB"/>
          </w:tcPr>
          <w:p w14:paraId="722BB09B" w14:textId="77777777" w:rsidR="00755531" w:rsidRPr="00C4737B" w:rsidRDefault="00755531" w:rsidP="009905C0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1232FAF" w14:textId="77777777" w:rsidR="00755531" w:rsidRPr="00C4737B" w:rsidRDefault="00755531" w:rsidP="009905C0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DE90C57" w14:textId="77777777" w:rsidR="00755531" w:rsidRPr="00C4737B" w:rsidRDefault="00755531" w:rsidP="009905C0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08B2F2F" w14:textId="77777777" w:rsidR="00755531" w:rsidRPr="00C4737B" w:rsidRDefault="00755531" w:rsidP="009905C0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69E0627" w14:textId="77777777" w:rsidR="00755531" w:rsidRPr="00C4737B" w:rsidRDefault="00755531" w:rsidP="009905C0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675EC51B" w14:textId="77777777" w:rsidR="00755531" w:rsidRDefault="00755531" w:rsidP="009905C0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9BC8CD4" w14:textId="77777777" w:rsidR="00755531" w:rsidRDefault="00755531" w:rsidP="009905C0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755531" w:rsidRPr="00C4737B" w14:paraId="4DF5E0EF" w14:textId="77777777" w:rsidTr="009905C0">
        <w:trPr>
          <w:jc w:val="center"/>
        </w:trPr>
        <w:tc>
          <w:tcPr>
            <w:tcW w:w="758" w:type="dxa"/>
          </w:tcPr>
          <w:p w14:paraId="13AAB2D9" w14:textId="0FCAE0F6" w:rsidR="00755531" w:rsidRPr="00C9577A" w:rsidRDefault="00755531" w:rsidP="009905C0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169BF8DD" w14:textId="245FEB2E" w:rsidR="00755531" w:rsidRPr="00C9577A" w:rsidRDefault="00755531" w:rsidP="009905C0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RKBB77</w:t>
            </w:r>
          </w:p>
        </w:tc>
        <w:tc>
          <w:tcPr>
            <w:tcW w:w="1152" w:type="dxa"/>
          </w:tcPr>
          <w:p w14:paraId="78A6FB71" w14:textId="055210C0" w:rsidR="00755531" w:rsidRPr="00C9577A" w:rsidRDefault="00755531" w:rsidP="009905C0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HXDY99</w:t>
            </w:r>
          </w:p>
        </w:tc>
        <w:tc>
          <w:tcPr>
            <w:tcW w:w="1471" w:type="dxa"/>
          </w:tcPr>
          <w:p w14:paraId="390910FE" w14:textId="689EEDB1" w:rsidR="00755531" w:rsidRPr="00C9577A" w:rsidRDefault="00755531" w:rsidP="00A94CA9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36</w:t>
            </w:r>
          </w:p>
        </w:tc>
        <w:tc>
          <w:tcPr>
            <w:tcW w:w="1843" w:type="dxa"/>
          </w:tcPr>
          <w:p w14:paraId="2BDDAC54" w14:textId="37602FBC" w:rsidR="00755531" w:rsidRPr="00C9577A" w:rsidRDefault="00755531" w:rsidP="009905C0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481773-6</w:t>
            </w:r>
          </w:p>
        </w:tc>
        <w:tc>
          <w:tcPr>
            <w:tcW w:w="1843" w:type="dxa"/>
          </w:tcPr>
          <w:p w14:paraId="7228D400" w14:textId="595005D5" w:rsidR="00755531" w:rsidRPr="00C9577A" w:rsidRDefault="00A94CA9" w:rsidP="00A94CA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</w:t>
            </w:r>
            <w:r w:rsidR="00755531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1070342855</w:t>
            </w:r>
          </w:p>
        </w:tc>
        <w:tc>
          <w:tcPr>
            <w:tcW w:w="1843" w:type="dxa"/>
          </w:tcPr>
          <w:p w14:paraId="2359FAC3" w14:textId="4092C765" w:rsidR="00755531" w:rsidRPr="00C9577A" w:rsidRDefault="00A94CA9" w:rsidP="009905C0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337474</w:t>
            </w:r>
          </w:p>
        </w:tc>
      </w:tr>
    </w:tbl>
    <w:p w14:paraId="153A21B4" w14:textId="77777777" w:rsidR="00755531" w:rsidRDefault="0075553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F1C796E" w14:textId="77777777" w:rsidR="00533A68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F608568" w14:textId="77777777" w:rsidR="00A94CA9" w:rsidRDefault="00A94C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3652317A" w14:textId="77777777" w:rsidR="00A94CA9" w:rsidRDefault="00A94C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7903FF7A" w14:textId="77777777" w:rsidR="00A94CA9" w:rsidRDefault="00A94C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50555F4A" w14:textId="77777777" w:rsidR="00A94CA9" w:rsidRDefault="00A94C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7F68468D" w14:textId="77777777" w:rsidR="00A94CA9" w:rsidRPr="006579C0" w:rsidRDefault="00A94C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C95298C" w:rsidR="000E3CBB" w:rsidRPr="0060128D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16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0C2E3A"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A94225" w:rsidRPr="0060128D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77777777" w:rsidR="0060128D" w:rsidRPr="0060128D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3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C90329D" w14:textId="3945B52E" w:rsidR="00F24451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>el proceso de carguío no se produjeron daños a la carga.</w:t>
      </w:r>
    </w:p>
    <w:p w14:paraId="1DA82A6F" w14:textId="77777777" w:rsidR="00871BE4" w:rsidRDefault="00871BE4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878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835"/>
        <w:gridCol w:w="2835"/>
      </w:tblGrid>
      <w:tr w:rsidR="00871BE4" w:rsidRPr="00CC0200" w14:paraId="1191CBA7" w14:textId="77777777" w:rsidTr="00871BE4">
        <w:trPr>
          <w:trHeight w:val="349"/>
          <w:tblCellSpacing w:w="20" w:type="dxa"/>
          <w:jc w:val="center"/>
        </w:trPr>
        <w:tc>
          <w:tcPr>
            <w:tcW w:w="3059" w:type="dxa"/>
            <w:shd w:val="clear" w:color="auto" w:fill="004CAB"/>
            <w:vAlign w:val="center"/>
          </w:tcPr>
          <w:p w14:paraId="42C0D005" w14:textId="77777777" w:rsidR="00871BE4" w:rsidRPr="00CC0200" w:rsidRDefault="00871BE4" w:rsidP="00773735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2795" w:type="dxa"/>
            <w:shd w:val="clear" w:color="auto" w:fill="004CAB"/>
            <w:vAlign w:val="center"/>
          </w:tcPr>
          <w:p w14:paraId="126BCFBD" w14:textId="77777777" w:rsidR="00871BE4" w:rsidRPr="00CC0200" w:rsidRDefault="00871BE4" w:rsidP="0077373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2775" w:type="dxa"/>
            <w:shd w:val="clear" w:color="auto" w:fill="004CAB"/>
            <w:vAlign w:val="center"/>
          </w:tcPr>
          <w:p w14:paraId="4D0D480C" w14:textId="77777777" w:rsidR="00871BE4" w:rsidRPr="00CC0200" w:rsidRDefault="00871BE4" w:rsidP="0077373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71BE4" w:rsidRPr="00CC0200" w14:paraId="22E6C9A1" w14:textId="77777777" w:rsidTr="00871BE4">
        <w:trPr>
          <w:trHeight w:val="350"/>
          <w:tblCellSpacing w:w="20" w:type="dxa"/>
          <w:jc w:val="center"/>
        </w:trPr>
        <w:tc>
          <w:tcPr>
            <w:tcW w:w="3059" w:type="dxa"/>
            <w:vAlign w:val="center"/>
          </w:tcPr>
          <w:p w14:paraId="213E9099" w14:textId="71BFA04C" w:rsidR="00871BE4" w:rsidRPr="00421A2C" w:rsidRDefault="00421A2C" w:rsidP="00421A2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21A2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---</w:t>
            </w:r>
          </w:p>
        </w:tc>
        <w:tc>
          <w:tcPr>
            <w:tcW w:w="2795" w:type="dxa"/>
            <w:shd w:val="clear" w:color="auto" w:fill="FFFFFF"/>
            <w:vAlign w:val="center"/>
          </w:tcPr>
          <w:p w14:paraId="68D790F0" w14:textId="7D04094A" w:rsidR="00871BE4" w:rsidRPr="00421A2C" w:rsidRDefault="00421A2C" w:rsidP="0077373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---</w:t>
            </w:r>
          </w:p>
        </w:tc>
        <w:tc>
          <w:tcPr>
            <w:tcW w:w="2775" w:type="dxa"/>
            <w:shd w:val="clear" w:color="auto" w:fill="FFFFFF"/>
            <w:vAlign w:val="center"/>
          </w:tcPr>
          <w:p w14:paraId="30E02B38" w14:textId="1FA92A77" w:rsidR="00871BE4" w:rsidRPr="00421A2C" w:rsidRDefault="00871BE4" w:rsidP="0077373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21A2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---</w:t>
            </w:r>
          </w:p>
        </w:tc>
      </w:tr>
    </w:tbl>
    <w:p w14:paraId="34BE59C7" w14:textId="77777777" w:rsidR="00DF103D" w:rsidRDefault="00DF103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03173DA" w14:textId="77777777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259A603" w14:textId="77777777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CF1D9C7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34A1FC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D4CC186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F66B12F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F4A3041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2C331F3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11730F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18E6374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8BB42DE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747FB2A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AC255E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25DB039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DD24603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FCB2C4F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3444974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8AAD2B8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74F80E64" w14:textId="77777777" w:rsidR="00871BE4" w:rsidRP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26A6FFBD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6165B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813866-0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6C76E76A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6165B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HSHR54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031055DA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165B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GRFB16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48E87672" w:rsidR="00A324B3" w:rsidRPr="00CC0200" w:rsidRDefault="001B00D7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914BC79" wp14:editId="329A9E87">
                  <wp:extent cx="2857500" cy="2519045"/>
                  <wp:effectExtent l="0" t="0" r="0" b="0"/>
                  <wp:docPr id="35476533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765332" name="Imagen 35476533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1F8C0CF0" w:rsidR="00A324B3" w:rsidRPr="00CC0200" w:rsidRDefault="001B00D7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AD91EDD" wp14:editId="6B6F9456">
                  <wp:extent cx="2838450" cy="2505075"/>
                  <wp:effectExtent l="0" t="0" r="0" b="9525"/>
                  <wp:docPr id="18184859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48592" name="Imagen 18184859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025ACC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2686A447" w:rsidR="00A324B3" w:rsidRPr="00164ECD" w:rsidRDefault="00061F50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590C1ABA" w:rsidR="00A324B3" w:rsidRPr="00164ECD" w:rsidRDefault="00164ECD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DF10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B1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cargadas sobre</w:t>
            </w:r>
            <w:r w:rsidR="006E39D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  <w:tr w:rsidR="00FB1FAA" w:rsidRPr="00CC0200" w14:paraId="363F8022" w14:textId="77777777" w:rsidTr="00F2120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2A30A5A9" w:rsidR="00FB1FAA" w:rsidRPr="00CC0200" w:rsidRDefault="001B00D7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7500FD9" wp14:editId="3459932A">
                  <wp:extent cx="2867025" cy="2524125"/>
                  <wp:effectExtent l="0" t="0" r="9525" b="9525"/>
                  <wp:docPr id="20363433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343331" name="Imagen 203634333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295BFBFD" w:rsidR="00FB1FAA" w:rsidRPr="00CC0200" w:rsidRDefault="001B00D7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8DED77A" wp14:editId="523E1FDF">
                  <wp:extent cx="2838450" cy="2514600"/>
                  <wp:effectExtent l="0" t="0" r="0" b="0"/>
                  <wp:docPr id="96292328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923282" name="Imagen 96292328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1B00D7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428CDA5E" w:rsidR="00FB1FAA" w:rsidRPr="000952B8" w:rsidRDefault="001B00D7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  <w:tc>
          <w:tcPr>
            <w:tcW w:w="4476" w:type="dxa"/>
            <w:vAlign w:val="center"/>
          </w:tcPr>
          <w:p w14:paraId="120648D1" w14:textId="07794B55" w:rsidR="00FB1FAA" w:rsidRPr="00A77727" w:rsidRDefault="001B00D7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</w:tr>
    </w:tbl>
    <w:p w14:paraId="12945C11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48756508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6165B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CXDU 222965-6</w:t>
            </w:r>
          </w:p>
        </w:tc>
      </w:tr>
      <w:tr w:rsidR="00061F50" w:rsidRPr="00CC0200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6442BA37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6165B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SPCW-47</w:t>
            </w:r>
          </w:p>
        </w:tc>
      </w:tr>
      <w:tr w:rsidR="00061F50" w:rsidRPr="00CC0200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1740B3D4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7237E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KDGZ72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5BF9DDA0" w:rsidR="00061F50" w:rsidRPr="00CC0200" w:rsidRDefault="001B00D7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BB83026" wp14:editId="23C33BF9">
                  <wp:extent cx="2886075" cy="2622550"/>
                  <wp:effectExtent l="0" t="0" r="9525" b="6350"/>
                  <wp:docPr id="165726643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266434" name="Imagen 165726643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1B919064" w:rsidR="00061F50" w:rsidRPr="00CC0200" w:rsidRDefault="001B00D7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A5D0E7E" wp14:editId="5150CC87">
                  <wp:extent cx="2838450" cy="2638425"/>
                  <wp:effectExtent l="0" t="0" r="0" b="9525"/>
                  <wp:docPr id="166193932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939325" name="Imagen 166193932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025ACC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06F16B35" w:rsidR="00061F50" w:rsidRPr="001C3FAD" w:rsidRDefault="000952B8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DFE751C" w14:textId="199B1955" w:rsidR="00061F50" w:rsidRPr="00164ECD" w:rsidRDefault="00061F50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posicionada sobre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3A145B87" w:rsidR="00061F50" w:rsidRPr="00CC0200" w:rsidRDefault="001B00D7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A081F76" wp14:editId="4154125A">
                  <wp:extent cx="2867025" cy="2698750"/>
                  <wp:effectExtent l="0" t="0" r="9525" b="6350"/>
                  <wp:docPr id="164372697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726975" name="Imagen 164372697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5E33391A" w:rsidR="00061F50" w:rsidRPr="00CC0200" w:rsidRDefault="001B00D7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E228810" wp14:editId="0E3278E1">
                  <wp:extent cx="2847975" cy="2689225"/>
                  <wp:effectExtent l="0" t="0" r="9525" b="0"/>
                  <wp:docPr id="105091108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11081" name="Imagen 105091108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8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B4161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1301BE6B" w:rsidR="00061F50" w:rsidRPr="00C23078" w:rsidRDefault="00061F50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proceso de 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carguío.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A77727" w:rsidRDefault="00061F50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23C33A7F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7237E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461073-3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571EF2E5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7237E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PDRS67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668B23B8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7237E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JK2859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53F132C0" w:rsidR="00061F50" w:rsidRPr="00CC0200" w:rsidRDefault="001B00D7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734C9E3" wp14:editId="5EE47647">
                  <wp:extent cx="2867025" cy="2609850"/>
                  <wp:effectExtent l="0" t="0" r="9525" b="0"/>
                  <wp:docPr id="136198488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984880" name="Imagen 136198488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5816E563" w:rsidR="00061F50" w:rsidRPr="00CC0200" w:rsidRDefault="00715FBB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16AE454" wp14:editId="1728AAF0">
                  <wp:extent cx="2838450" cy="2628900"/>
                  <wp:effectExtent l="0" t="0" r="0" b="0"/>
                  <wp:docPr id="975429467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429467" name="Imagen 97542946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025ACC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6C117604" w:rsidR="00061F50" w:rsidRPr="00164ECD" w:rsidRDefault="00715FBB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F7BDFFC" w14:textId="198A8CF5" w:rsidR="00061F50" w:rsidRPr="00164ECD" w:rsidRDefault="001C3FAD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061F50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061F5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E12D77">
              <w:rPr>
                <w:rFonts w:ascii="Avenir Next LT Pro" w:hAnsi="Avenir Next LT Pro" w:cs="Arial"/>
                <w:sz w:val="22"/>
                <w:szCs w:val="22"/>
                <w:lang w:val="es-CL"/>
              </w:rPr>
              <w:t>posicionada sobre</w:t>
            </w:r>
            <w:r w:rsidR="00061F5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4486CC8A" w:rsidR="00061F50" w:rsidRPr="00CC0200" w:rsidRDefault="00715FBB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2619836" wp14:editId="34C8D1E2">
                  <wp:extent cx="2857500" cy="2733675"/>
                  <wp:effectExtent l="0" t="0" r="0" b="9525"/>
                  <wp:docPr id="25990131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901314" name="Imagen 2599013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6B04E513" w:rsidR="00061F50" w:rsidRPr="00CC0200" w:rsidRDefault="00715FBB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5D4F354" wp14:editId="6EA7C1F5">
                  <wp:extent cx="2857500" cy="2800350"/>
                  <wp:effectExtent l="0" t="0" r="0" b="0"/>
                  <wp:docPr id="172243079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430799" name="Imagen 172243079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A654A3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6E434AF9" w:rsidR="00061F50" w:rsidRPr="00C23078" w:rsidRDefault="0010059F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11D2BCB" w14:textId="35BBA40A" w:rsidR="00061F50" w:rsidRPr="00A77727" w:rsidRDefault="0010059F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237EB" w:rsidRPr="00CC0200" w14:paraId="1ADAB88E" w14:textId="77777777" w:rsidTr="009905C0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613FD5" w14:textId="7D01C8A7" w:rsidR="007237EB" w:rsidRPr="00CC0200" w:rsidRDefault="007237EB" w:rsidP="009905C0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MSMU </w:t>
            </w:r>
            <w:r w:rsidR="00EF22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481773-6</w:t>
            </w:r>
          </w:p>
        </w:tc>
      </w:tr>
      <w:tr w:rsidR="007237EB" w:rsidRPr="00CC0200" w14:paraId="5B722501" w14:textId="77777777" w:rsidTr="009905C0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3E6E1D2" w14:textId="45B08392" w:rsidR="007237EB" w:rsidRPr="00CC0200" w:rsidRDefault="007237EB" w:rsidP="009905C0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EF22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RKBB77</w:t>
            </w:r>
          </w:p>
        </w:tc>
      </w:tr>
      <w:tr w:rsidR="007237EB" w:rsidRPr="00CC0200" w14:paraId="0E7D92DC" w14:textId="77777777" w:rsidTr="009905C0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50290E6" w14:textId="4E06E379" w:rsidR="007237EB" w:rsidRDefault="007237EB" w:rsidP="009905C0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EF22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HXDY99</w:t>
            </w:r>
          </w:p>
        </w:tc>
      </w:tr>
    </w:tbl>
    <w:p w14:paraId="21AE9244" w14:textId="77777777" w:rsidR="0010059F" w:rsidRDefault="0010059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237EB" w:rsidRPr="00CC0200" w14:paraId="7FE08874" w14:textId="77777777" w:rsidTr="009905C0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DF1E612" w14:textId="24E7D9B1" w:rsidR="007237EB" w:rsidRPr="00CC0200" w:rsidRDefault="00715FBB" w:rsidP="009905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D972C39" wp14:editId="621D8CD1">
                  <wp:extent cx="2895600" cy="2438400"/>
                  <wp:effectExtent l="0" t="0" r="0" b="0"/>
                  <wp:docPr id="8841083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10833" name="Imagen 8841083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140A6B" w14:textId="1EF20FC4" w:rsidR="007237EB" w:rsidRPr="00CC0200" w:rsidRDefault="00715FBB" w:rsidP="009905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7538D9F" wp14:editId="5E2F92BF">
                  <wp:extent cx="2847975" cy="2476500"/>
                  <wp:effectExtent l="0" t="0" r="9525" b="0"/>
                  <wp:docPr id="109482867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828679" name="Imagen 109482867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7EB" w:rsidRPr="00025ACC" w14:paraId="4C27AD4B" w14:textId="77777777" w:rsidTr="009905C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63DFC552" w14:textId="3E22A669" w:rsidR="007237EB" w:rsidRPr="009E4973" w:rsidRDefault="00715FBB" w:rsidP="009E497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9E4973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1AA1CC4F" w14:textId="77777777" w:rsidR="007237EB" w:rsidRPr="00164ECD" w:rsidRDefault="007237EB" w:rsidP="009E497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</w:tbl>
    <w:p w14:paraId="4835C5FF" w14:textId="77777777" w:rsidR="007237EB" w:rsidRDefault="007237E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237EB" w:rsidRPr="00CC0200" w14:paraId="615C9566" w14:textId="77777777" w:rsidTr="009905C0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3A67F67" w14:textId="2BE3C770" w:rsidR="007237EB" w:rsidRPr="00CC0200" w:rsidRDefault="00715FBB" w:rsidP="009905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C66EFB3" wp14:editId="03974B47">
                  <wp:extent cx="2857500" cy="2547620"/>
                  <wp:effectExtent l="0" t="0" r="0" b="5080"/>
                  <wp:docPr id="141533018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330184" name="Imagen 141533018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26A16" w14:textId="223697FD" w:rsidR="007237EB" w:rsidRPr="00CC0200" w:rsidRDefault="00715FBB" w:rsidP="009905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3719C47" wp14:editId="4422BC1C">
                  <wp:extent cx="2838450" cy="2552700"/>
                  <wp:effectExtent l="0" t="0" r="0" b="0"/>
                  <wp:docPr id="146095541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955415" name="Imagen 146095541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7EB" w:rsidRPr="00A654A3" w14:paraId="4554D8E1" w14:textId="77777777" w:rsidTr="009905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DC47DE" w14:textId="3244177F" w:rsidR="007237EB" w:rsidRPr="009E4973" w:rsidRDefault="00715FBB" w:rsidP="009E497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9E497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</w:t>
            </w:r>
            <w:r w:rsidR="009E4973" w:rsidRPr="009E4973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desde sector de acopio.</w:t>
            </w:r>
          </w:p>
        </w:tc>
        <w:tc>
          <w:tcPr>
            <w:tcW w:w="4476" w:type="dxa"/>
            <w:vAlign w:val="center"/>
          </w:tcPr>
          <w:p w14:paraId="18BDD303" w14:textId="77777777" w:rsidR="007237EB" w:rsidRPr="00A77727" w:rsidRDefault="007237EB" w:rsidP="009E497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0E294EC" w14:textId="77777777" w:rsidR="007237EB" w:rsidRDefault="007237E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A2A358" w14:textId="77777777" w:rsidR="007237EB" w:rsidRDefault="007237E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8D4C19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Pr="0051231A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Carga se encontraba acopiada en almacenes, separada por lote y N° de contenedor.</w:t>
      </w:r>
    </w:p>
    <w:p w14:paraId="3926309C" w14:textId="67D2D1AF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Durante las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no se observaron daños a la carga durante el proceso.</w:t>
      </w:r>
    </w:p>
    <w:p w14:paraId="60662C7A" w14:textId="0BA077C5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 w:rsidRPr="0051231A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3F65B43C" w:rsidR="004E527F" w:rsidRPr="0051231A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227B1F33" w14:textId="5DC767DF" w:rsidR="0069114F" w:rsidRPr="0051231A" w:rsidRDefault="0010059F" w:rsidP="003A19B4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Camiones fueron cargados con 1 grúa </w:t>
      </w:r>
      <w:r w:rsidRPr="0051231A">
        <w:rPr>
          <w:rFonts w:ascii="Avenir Next LT Pro" w:hAnsi="Avenir Next LT Pro" w:cs="Arial"/>
          <w:bCs/>
          <w:sz w:val="22"/>
          <w:szCs w:val="22"/>
          <w:lang w:val="es-419"/>
        </w:rPr>
        <w:t>horquilla de 3 ton</w:t>
      </w:r>
      <w:r w:rsidR="009E4973">
        <w:rPr>
          <w:rFonts w:ascii="Avenir Next LT Pro" w:hAnsi="Avenir Next LT Pro" w:cs="Arial"/>
          <w:bCs/>
          <w:sz w:val="22"/>
          <w:szCs w:val="22"/>
          <w:lang w:val="es-419"/>
        </w:rPr>
        <w:t>.</w:t>
      </w:r>
    </w:p>
    <w:p w14:paraId="6D019503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8A50F1" w:rsidRPr="003055D2" w14:paraId="4E2AF764" w14:textId="77777777" w:rsidTr="00C25EA6">
        <w:tc>
          <w:tcPr>
            <w:tcW w:w="2625" w:type="dxa"/>
            <w:shd w:val="clear" w:color="auto" w:fill="004CAB"/>
          </w:tcPr>
          <w:p w14:paraId="381A62A4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6746F283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27D269A0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0E66C0" w:rsidRPr="00572C43" w14:paraId="1391B001" w14:textId="77777777" w:rsidTr="00C25EA6">
        <w:tc>
          <w:tcPr>
            <w:tcW w:w="2625" w:type="dxa"/>
          </w:tcPr>
          <w:p w14:paraId="291531C7" w14:textId="1F4871FC" w:rsidR="000E66C0" w:rsidRPr="00572C43" w:rsidRDefault="000E66C0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7777C1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Gonzalo Bacian</w:t>
            </w:r>
          </w:p>
        </w:tc>
        <w:tc>
          <w:tcPr>
            <w:tcW w:w="3963" w:type="dxa"/>
          </w:tcPr>
          <w:p w14:paraId="2D236A73" w14:textId="13CA5653" w:rsidR="000E66C0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 ALS Inspection </w:t>
            </w:r>
            <w:proofErr w:type="gramStart"/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Chile 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  <w:proofErr w:type="gramEnd"/>
          </w:p>
        </w:tc>
        <w:tc>
          <w:tcPr>
            <w:tcW w:w="3118" w:type="dxa"/>
          </w:tcPr>
          <w:p w14:paraId="42B7785F" w14:textId="3BC471F7" w:rsidR="000E66C0" w:rsidRPr="007777C1" w:rsidRDefault="00C94E28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7777C1" w:rsidRPr="00572C43" w14:paraId="7861C043" w14:textId="77777777" w:rsidTr="00C25EA6">
        <w:tc>
          <w:tcPr>
            <w:tcW w:w="2625" w:type="dxa"/>
          </w:tcPr>
          <w:p w14:paraId="46F7D33D" w14:textId="05B1F3CD" w:rsidR="007777C1" w:rsidRPr="00572C43" w:rsidRDefault="007777C1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proofErr w:type="spellStart"/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Eulise</w:t>
            </w:r>
            <w:proofErr w:type="spellEnd"/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2C6FA779" w14:textId="1192D85B" w:rsidR="007777C1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>Inspector (Surveyor) / ALS Inspection Chile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</w:p>
        </w:tc>
        <w:tc>
          <w:tcPr>
            <w:tcW w:w="3118" w:type="dxa"/>
          </w:tcPr>
          <w:p w14:paraId="52789E67" w14:textId="0CF8D24B" w:rsidR="007777C1" w:rsidRPr="007777C1" w:rsidRDefault="007777C1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AA4F9B" w:rsidRPr="00572C43" w14:paraId="658A7F24" w14:textId="77777777" w:rsidTr="00C25EA6">
        <w:tc>
          <w:tcPr>
            <w:tcW w:w="2625" w:type="dxa"/>
          </w:tcPr>
          <w:p w14:paraId="65CD063E" w14:textId="6A44A4B3" w:rsidR="00AA4F9B" w:rsidRPr="00572C43" w:rsidRDefault="00AA4F9B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Edward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Castro</w:t>
            </w:r>
          </w:p>
        </w:tc>
        <w:tc>
          <w:tcPr>
            <w:tcW w:w="3963" w:type="dxa"/>
          </w:tcPr>
          <w:p w14:paraId="05755391" w14:textId="34590618" w:rsidR="00AA4F9B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/ 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>Operaciones</w:t>
            </w:r>
          </w:p>
        </w:tc>
        <w:tc>
          <w:tcPr>
            <w:tcW w:w="3118" w:type="dxa"/>
          </w:tcPr>
          <w:p w14:paraId="01138964" w14:textId="1515ED38" w:rsidR="00AA4F9B" w:rsidRPr="00953AF6" w:rsidRDefault="00C25EA6" w:rsidP="003055D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  <w:tr w:rsidR="0060222E" w:rsidRPr="00572C43" w14:paraId="317C5E4B" w14:textId="77777777" w:rsidTr="00C25EA6">
        <w:tc>
          <w:tcPr>
            <w:tcW w:w="2625" w:type="dxa"/>
          </w:tcPr>
          <w:p w14:paraId="5719C185" w14:textId="03C19001" w:rsidR="0060222E" w:rsidRPr="00572C43" w:rsidRDefault="0060222E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AA4F9B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Milenko Carpio</w:t>
            </w:r>
          </w:p>
        </w:tc>
        <w:tc>
          <w:tcPr>
            <w:tcW w:w="3963" w:type="dxa"/>
          </w:tcPr>
          <w:p w14:paraId="1221FD23" w14:textId="2CD47136" w:rsidR="0060222E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Operaciones</w:t>
            </w:r>
          </w:p>
        </w:tc>
        <w:tc>
          <w:tcPr>
            <w:tcW w:w="3118" w:type="dxa"/>
          </w:tcPr>
          <w:p w14:paraId="3CF8D7D2" w14:textId="60B4E9FA" w:rsidR="0060222E" w:rsidRPr="00572C43" w:rsidRDefault="00AA4F9B" w:rsidP="003055D2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26CC6767" w14:textId="77777777" w:rsidR="00A5162A" w:rsidRPr="00117CFE" w:rsidRDefault="00A5162A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4825ED7A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Pr="00A57501" w:rsidRDefault="00117CFE" w:rsidP="00117CFE">
      <w:pPr>
        <w:rPr>
          <w:rFonts w:ascii="Avenir Next LT Pro" w:hAnsi="Avenir Next LT Pro" w:cs="Arial"/>
          <w:szCs w:val="22"/>
        </w:rPr>
      </w:pPr>
    </w:p>
    <w:p w14:paraId="5E3B4B01" w14:textId="5076059B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>
        <w:rPr>
          <w:rFonts w:ascii="Avenir Next LT Pro" w:hAnsi="Avenir Next LT Pro" w:cs="Arial"/>
          <w:sz w:val="18"/>
          <w:szCs w:val="18"/>
          <w:lang w:val="es-CL"/>
        </w:rPr>
        <w:t>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12FFAF97" w:rsidR="001970FB" w:rsidRPr="00572C43" w:rsidRDefault="00117CFE" w:rsidP="00D20142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sectPr w:rsidR="001970FB" w:rsidRPr="00572C43" w:rsidSect="00572C43">
      <w:headerReference w:type="default" r:id="rId26"/>
      <w:footerReference w:type="default" r:id="rId27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398F9" w14:textId="77777777" w:rsidR="002E5DEC" w:rsidRDefault="002E5DEC">
      <w:r>
        <w:separator/>
      </w:r>
    </w:p>
  </w:endnote>
  <w:endnote w:type="continuationSeparator" w:id="0">
    <w:p w14:paraId="4E151AEC" w14:textId="77777777" w:rsidR="002E5DEC" w:rsidRDefault="002E5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CD62D" w14:textId="77777777" w:rsidR="002E5DEC" w:rsidRDefault="002E5DEC">
      <w:r>
        <w:separator/>
      </w:r>
    </w:p>
  </w:footnote>
  <w:footnote w:type="continuationSeparator" w:id="0">
    <w:p w14:paraId="30B4AED6" w14:textId="77777777" w:rsidR="002E5DEC" w:rsidRDefault="002E5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1C79F2FF" w:rsidR="00572C43" w:rsidRPr="00572C43" w:rsidRDefault="00572C43" w:rsidP="00A654A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</w:t>
    </w:r>
    <w:r w:rsidR="00025ACC">
      <w:rPr>
        <w:rFonts w:ascii="Avenir Next LT Pro" w:hAnsi="Avenir Next LT Pro"/>
        <w:sz w:val="18"/>
        <w:szCs w:val="18"/>
        <w:lang w:val="es-CL"/>
      </w:rPr>
      <w:t>115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654A3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025ACC">
      <w:rPr>
        <w:rFonts w:ascii="Avenir Next LT Pro" w:hAnsi="Avenir Next LT Pro"/>
        <w:sz w:val="18"/>
        <w:szCs w:val="18"/>
        <w:lang w:val="es-CL"/>
      </w:rPr>
      <w:t>13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761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20DC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6"/>
  </w:num>
  <w:num w:numId="2" w16cid:durableId="485711422">
    <w:abstractNumId w:val="29"/>
  </w:num>
  <w:num w:numId="3" w16cid:durableId="242571940">
    <w:abstractNumId w:val="26"/>
  </w:num>
  <w:num w:numId="4" w16cid:durableId="78715993">
    <w:abstractNumId w:val="4"/>
  </w:num>
  <w:num w:numId="5" w16cid:durableId="1555657432">
    <w:abstractNumId w:val="7"/>
  </w:num>
  <w:num w:numId="6" w16cid:durableId="1311254890">
    <w:abstractNumId w:val="8"/>
  </w:num>
  <w:num w:numId="7" w16cid:durableId="1594126246">
    <w:abstractNumId w:val="10"/>
  </w:num>
  <w:num w:numId="8" w16cid:durableId="1345547600">
    <w:abstractNumId w:val="20"/>
  </w:num>
  <w:num w:numId="9" w16cid:durableId="280386416">
    <w:abstractNumId w:val="2"/>
  </w:num>
  <w:num w:numId="10" w16cid:durableId="696194338">
    <w:abstractNumId w:val="23"/>
  </w:num>
  <w:num w:numId="11" w16cid:durableId="1849710276">
    <w:abstractNumId w:val="24"/>
  </w:num>
  <w:num w:numId="12" w16cid:durableId="556623667">
    <w:abstractNumId w:val="28"/>
  </w:num>
  <w:num w:numId="13" w16cid:durableId="953094360">
    <w:abstractNumId w:val="9"/>
  </w:num>
  <w:num w:numId="14" w16cid:durableId="426854626">
    <w:abstractNumId w:val="17"/>
  </w:num>
  <w:num w:numId="15" w16cid:durableId="679309125">
    <w:abstractNumId w:val="5"/>
  </w:num>
  <w:num w:numId="16" w16cid:durableId="615522195">
    <w:abstractNumId w:val="11"/>
  </w:num>
  <w:num w:numId="17" w16cid:durableId="402992650">
    <w:abstractNumId w:val="30"/>
  </w:num>
  <w:num w:numId="18" w16cid:durableId="515003043">
    <w:abstractNumId w:val="19"/>
  </w:num>
  <w:num w:numId="19" w16cid:durableId="464585619">
    <w:abstractNumId w:val="25"/>
  </w:num>
  <w:num w:numId="20" w16cid:durableId="1746102332">
    <w:abstractNumId w:val="27"/>
  </w:num>
  <w:num w:numId="21" w16cid:durableId="1047951593">
    <w:abstractNumId w:val="1"/>
  </w:num>
  <w:num w:numId="22" w16cid:durableId="13508621">
    <w:abstractNumId w:val="22"/>
  </w:num>
  <w:num w:numId="23" w16cid:durableId="26296872">
    <w:abstractNumId w:val="18"/>
  </w:num>
  <w:num w:numId="24" w16cid:durableId="1710566785">
    <w:abstractNumId w:val="13"/>
  </w:num>
  <w:num w:numId="25" w16cid:durableId="1602184940">
    <w:abstractNumId w:val="15"/>
  </w:num>
  <w:num w:numId="26" w16cid:durableId="121927177">
    <w:abstractNumId w:val="31"/>
  </w:num>
  <w:num w:numId="27" w16cid:durableId="320890072">
    <w:abstractNumId w:val="0"/>
  </w:num>
  <w:num w:numId="28" w16cid:durableId="655110199">
    <w:abstractNumId w:val="3"/>
  </w:num>
  <w:num w:numId="29" w16cid:durableId="243607868">
    <w:abstractNumId w:val="16"/>
  </w:num>
  <w:num w:numId="30" w16cid:durableId="478809379">
    <w:abstractNumId w:val="12"/>
  </w:num>
  <w:num w:numId="31" w16cid:durableId="1492789701">
    <w:abstractNumId w:val="14"/>
  </w:num>
  <w:num w:numId="32" w16cid:durableId="92557376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5ACC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37FC"/>
    <w:rsid w:val="0004397B"/>
    <w:rsid w:val="000442D7"/>
    <w:rsid w:val="00044811"/>
    <w:rsid w:val="0004493B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024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983"/>
    <w:rsid w:val="00096EE4"/>
    <w:rsid w:val="00097555"/>
    <w:rsid w:val="00097E42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F83"/>
    <w:rsid w:val="0011510B"/>
    <w:rsid w:val="001155B7"/>
    <w:rsid w:val="00115A26"/>
    <w:rsid w:val="001167F3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0E2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0D7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3FAD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3B23"/>
    <w:rsid w:val="00255487"/>
    <w:rsid w:val="00255FA6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20F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DEC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2BA6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15CD"/>
    <w:rsid w:val="00381B6F"/>
    <w:rsid w:val="00381D0E"/>
    <w:rsid w:val="00383154"/>
    <w:rsid w:val="0038361B"/>
    <w:rsid w:val="00383624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A2C"/>
    <w:rsid w:val="00421BD1"/>
    <w:rsid w:val="00421C64"/>
    <w:rsid w:val="00422D9F"/>
    <w:rsid w:val="00423BC9"/>
    <w:rsid w:val="004244FF"/>
    <w:rsid w:val="00424E57"/>
    <w:rsid w:val="00424FF8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5AE5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8BD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7022"/>
    <w:rsid w:val="005075C1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03A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02F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65B9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97CB7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5FBB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7EB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345B"/>
    <w:rsid w:val="007542CA"/>
    <w:rsid w:val="00754CC4"/>
    <w:rsid w:val="007553D8"/>
    <w:rsid w:val="00755531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7C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E79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50D5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973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9E4"/>
    <w:rsid w:val="00A654A3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C07"/>
    <w:rsid w:val="00A86F28"/>
    <w:rsid w:val="00A873BD"/>
    <w:rsid w:val="00A902C4"/>
    <w:rsid w:val="00A91378"/>
    <w:rsid w:val="00A92419"/>
    <w:rsid w:val="00A94225"/>
    <w:rsid w:val="00A94CA9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DCD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95"/>
    <w:rsid w:val="00B26CA9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3712"/>
    <w:rsid w:val="00BA3934"/>
    <w:rsid w:val="00BA4573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4765"/>
    <w:rsid w:val="00BC509B"/>
    <w:rsid w:val="00BC5555"/>
    <w:rsid w:val="00BC60B2"/>
    <w:rsid w:val="00BC646A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01C"/>
    <w:rsid w:val="00BD634C"/>
    <w:rsid w:val="00BD645B"/>
    <w:rsid w:val="00BD6616"/>
    <w:rsid w:val="00BD6A44"/>
    <w:rsid w:val="00BD6E4B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DF9"/>
    <w:rsid w:val="00C246E7"/>
    <w:rsid w:val="00C24938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76E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DD8"/>
    <w:rsid w:val="00C868EF"/>
    <w:rsid w:val="00C86A61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DB4"/>
    <w:rsid w:val="00CA0F7E"/>
    <w:rsid w:val="00CA12C0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142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3DF"/>
    <w:rsid w:val="00E726B6"/>
    <w:rsid w:val="00E732F0"/>
    <w:rsid w:val="00E7391F"/>
    <w:rsid w:val="00E73D4C"/>
    <w:rsid w:val="00E7556B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5D2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2C9E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22AA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26CE"/>
    <w:rsid w:val="00F227AB"/>
    <w:rsid w:val="00F23831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0DE"/>
    <w:rsid w:val="00F32CE9"/>
    <w:rsid w:val="00F334AB"/>
    <w:rsid w:val="00F33609"/>
    <w:rsid w:val="00F33B92"/>
    <w:rsid w:val="00F36366"/>
    <w:rsid w:val="00F36C98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A8B"/>
    <w:rsid w:val="00F52AF5"/>
    <w:rsid w:val="00F52F2D"/>
    <w:rsid w:val="00F541B4"/>
    <w:rsid w:val="00F54B38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B6"/>
    <w:rsid w:val="00F80A38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B57"/>
    <w:rsid w:val="00FA0DED"/>
    <w:rsid w:val="00FA1401"/>
    <w:rsid w:val="00FA269D"/>
    <w:rsid w:val="00FA2DBA"/>
    <w:rsid w:val="00FA2E7D"/>
    <w:rsid w:val="00FA3153"/>
    <w:rsid w:val="00FA4482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C6AC4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4DE9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856</Words>
  <Characters>4500</Characters>
  <Application>Microsoft Office Word</Application>
  <DocSecurity>0</DocSecurity>
  <Lines>422</Lines>
  <Paragraphs>244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94</cp:revision>
  <cp:lastPrinted>2024-02-12T20:30:00Z</cp:lastPrinted>
  <dcterms:created xsi:type="dcterms:W3CDTF">2025-12-24T13:12:00Z</dcterms:created>
  <dcterms:modified xsi:type="dcterms:W3CDTF">2026-01-13T23:39:00Z</dcterms:modified>
</cp:coreProperties>
</file>